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6A620" w14:textId="77777777" w:rsidR="00A55F9A" w:rsidRDefault="00A55F9A">
      <w:pPr>
        <w:jc w:val="right"/>
        <w:rPr>
          <w:rFonts w:ascii="TimesNewRoman" w:hAnsi="TimesNewRoman" w:hint="eastAsia"/>
          <w:sz w:val="20"/>
        </w:rPr>
      </w:pPr>
    </w:p>
    <w:p w14:paraId="234FE588" w14:textId="77777777" w:rsidR="00A55F9A" w:rsidRDefault="00122700">
      <w:pPr>
        <w:jc w:val="right"/>
      </w:pPr>
      <w:r>
        <w:rPr>
          <w:rFonts w:ascii="Verdana" w:hAnsi="Verdana"/>
          <w:sz w:val="20"/>
          <w:szCs w:val="20"/>
        </w:rPr>
        <w:t>Załącznik nr 6</w:t>
      </w:r>
    </w:p>
    <w:p w14:paraId="4B2545F5" w14:textId="77777777" w:rsidR="00A55F9A" w:rsidRDefault="00122700">
      <w:pPr>
        <w:jc w:val="right"/>
      </w:pPr>
      <w:r>
        <w:rPr>
          <w:rFonts w:ascii="Verdana" w:eastAsia="Arial" w:hAnsi="Verdana" w:cs="Verdana"/>
          <w:sz w:val="20"/>
          <w:szCs w:val="20"/>
          <w:lang w:eastAsia="pl-PL"/>
        </w:rPr>
        <w:t>do Ogłoszenia konkursu ofert</w:t>
      </w:r>
    </w:p>
    <w:p w14:paraId="6FF9A0A4" w14:textId="77777777" w:rsidR="00A55F9A" w:rsidRDefault="00A55F9A">
      <w:pPr>
        <w:jc w:val="right"/>
        <w:rPr>
          <w:rFonts w:ascii="TimesNewRomanPSMT" w:hAnsi="TimesNewRomanPSMT" w:hint="eastAsia"/>
          <w:sz w:val="18"/>
        </w:rPr>
      </w:pPr>
    </w:p>
    <w:p w14:paraId="5694AF35" w14:textId="77777777" w:rsidR="00A55F9A" w:rsidRDefault="00A55F9A">
      <w:pPr>
        <w:jc w:val="right"/>
        <w:rPr>
          <w:rFonts w:ascii="TimesNewRomanPSMT" w:hAnsi="TimesNewRomanPSMT" w:hint="eastAsia"/>
          <w:sz w:val="18"/>
        </w:rPr>
      </w:pPr>
    </w:p>
    <w:p w14:paraId="2112795E" w14:textId="77777777" w:rsidR="00A55F9A" w:rsidRDefault="00A55F9A">
      <w:pPr>
        <w:jc w:val="right"/>
        <w:rPr>
          <w:rFonts w:ascii="TimesNewRomanPSMT" w:hAnsi="TimesNewRomanPSMT" w:hint="eastAsia"/>
          <w:sz w:val="18"/>
        </w:rPr>
      </w:pPr>
    </w:p>
    <w:p w14:paraId="5CC6E151" w14:textId="77777777" w:rsidR="00A55F9A" w:rsidRDefault="00A55F9A">
      <w:pPr>
        <w:jc w:val="right"/>
        <w:rPr>
          <w:rFonts w:ascii="TimesNewRomanPSMT" w:hAnsi="TimesNewRomanPSMT" w:hint="eastAsia"/>
          <w:sz w:val="18"/>
        </w:rPr>
      </w:pPr>
    </w:p>
    <w:p w14:paraId="54BEB5EB" w14:textId="77777777" w:rsidR="00A55F9A" w:rsidRDefault="00122700">
      <w:r>
        <w:rPr>
          <w:rFonts w:ascii="TimesNewRoman" w:hAnsi="TimesNewRoman"/>
        </w:rPr>
        <w:t>………………………………………….</w:t>
      </w:r>
    </w:p>
    <w:p w14:paraId="3355DBE1" w14:textId="77777777" w:rsidR="00A55F9A" w:rsidRDefault="00122700">
      <w:r>
        <w:rPr>
          <w:rFonts w:ascii="TimesNewRoman" w:hAnsi="TimesNewRoman"/>
        </w:rPr>
        <w:t>(pieczęć nagłówkowa podmiotu/oferenta)</w:t>
      </w:r>
    </w:p>
    <w:p w14:paraId="7FE1029A" w14:textId="77777777" w:rsidR="00A55F9A" w:rsidRDefault="00A55F9A">
      <w:pPr>
        <w:rPr>
          <w:rFonts w:ascii="TimesNewRoman" w:hAnsi="TimesNewRoman" w:hint="eastAsia"/>
        </w:rPr>
      </w:pPr>
    </w:p>
    <w:p w14:paraId="762DD32A" w14:textId="77777777" w:rsidR="00A55F9A" w:rsidRDefault="00A55F9A">
      <w:pPr>
        <w:rPr>
          <w:rFonts w:ascii="TimesNewRoman" w:hAnsi="TimesNewRoman" w:hint="eastAsia"/>
        </w:rPr>
      </w:pPr>
    </w:p>
    <w:p w14:paraId="570AF0F6" w14:textId="77777777" w:rsidR="00A55F9A" w:rsidRDefault="00A55F9A">
      <w:pPr>
        <w:rPr>
          <w:rFonts w:ascii="TimesNewRomanPSMT" w:hAnsi="TimesNewRomanPSMT" w:hint="eastAsia"/>
          <w:sz w:val="18"/>
        </w:rPr>
      </w:pPr>
    </w:p>
    <w:p w14:paraId="59CAED33" w14:textId="77777777" w:rsidR="00A55F9A" w:rsidRDefault="00122700">
      <w:pPr>
        <w:jc w:val="center"/>
      </w:pPr>
      <w:r>
        <w:rPr>
          <w:rFonts w:ascii="TimesNewRoman" w:hAnsi="TimesNewRoman"/>
          <w:b/>
        </w:rPr>
        <w:t>OFERTA REALIZACJI</w:t>
      </w:r>
    </w:p>
    <w:p w14:paraId="58FAA394" w14:textId="77777777" w:rsidR="00A55F9A" w:rsidRDefault="00122700">
      <w:pPr>
        <w:jc w:val="center"/>
      </w:pPr>
      <w:r>
        <w:rPr>
          <w:rFonts w:ascii="TimesNewRoman" w:hAnsi="TimesNewRoman"/>
          <w:b/>
        </w:rPr>
        <w:t>PROGRAMU POLITYKI ZDROWOTNEJ</w:t>
      </w:r>
    </w:p>
    <w:p w14:paraId="22624DBE" w14:textId="04A11214" w:rsidR="00A55F9A" w:rsidRPr="001E5C23" w:rsidRDefault="001E5C23">
      <w:pPr>
        <w:jc w:val="center"/>
        <w:rPr>
          <w:caps/>
        </w:rPr>
      </w:pPr>
      <w:r>
        <w:rPr>
          <w:rFonts w:ascii="TimesNewRomanPS-BoldMT" w:hAnsi="TimesNewRomanPS-BoldMT" w:cs="TimesNewRomanPS-BoldMT"/>
          <w:b/>
          <w:bCs/>
          <w:caps/>
        </w:rPr>
        <w:t>„</w:t>
      </w:r>
      <w:r w:rsidR="00122700" w:rsidRPr="001E5C23">
        <w:rPr>
          <w:rFonts w:ascii="TimesNewRomanPS-BoldMT" w:hAnsi="TimesNewRomanPS-BoldMT" w:cs="TimesNewRomanPS-BoldMT"/>
          <w:b/>
          <w:bCs/>
          <w:caps/>
        </w:rPr>
        <w:t>Profilaktyka złamań osteoporotycznych dla mieszkańców powiatu wałeckiego na lata 2020 - 2022” w roku 202</w:t>
      </w:r>
      <w:r w:rsidR="009E1E30">
        <w:rPr>
          <w:rFonts w:ascii="TimesNewRomanPS-BoldMT" w:hAnsi="TimesNewRomanPS-BoldMT" w:cs="TimesNewRomanPS-BoldMT"/>
          <w:b/>
          <w:bCs/>
          <w:caps/>
        </w:rPr>
        <w:t>2</w:t>
      </w:r>
    </w:p>
    <w:p w14:paraId="304D37DC" w14:textId="77777777" w:rsidR="00A55F9A" w:rsidRDefault="00A55F9A">
      <w:pPr>
        <w:jc w:val="center"/>
        <w:rPr>
          <w:rFonts w:ascii="TimesNewRoman" w:hAnsi="TimesNewRoman" w:hint="eastAsia"/>
          <w:b/>
        </w:rPr>
      </w:pPr>
    </w:p>
    <w:p w14:paraId="1D64B17D" w14:textId="77777777" w:rsidR="00A55F9A" w:rsidRDefault="00A55F9A">
      <w:pPr>
        <w:jc w:val="center"/>
        <w:rPr>
          <w:rFonts w:ascii="TimesNewRoman" w:hAnsi="TimesNewRoman" w:hint="eastAsia"/>
          <w:b/>
        </w:rPr>
      </w:pPr>
    </w:p>
    <w:p w14:paraId="3AF9D596" w14:textId="77777777" w:rsidR="00A55F9A" w:rsidRDefault="00A55F9A">
      <w:pPr>
        <w:jc w:val="center"/>
        <w:rPr>
          <w:rFonts w:ascii="TimesNewRomanPSMT" w:hAnsi="TimesNewRomanPSMT" w:hint="eastAsia"/>
          <w:b/>
          <w:sz w:val="18"/>
        </w:rPr>
      </w:pPr>
    </w:p>
    <w:p w14:paraId="1D83B8C8" w14:textId="77777777" w:rsidR="00A55F9A" w:rsidRDefault="00122700">
      <w:pPr>
        <w:jc w:val="both"/>
      </w:pPr>
      <w:r>
        <w:rPr>
          <w:rFonts w:ascii="TimesNewRoman" w:hAnsi="TimesNewRoman"/>
          <w:b/>
        </w:rPr>
        <w:t>Dane podmiotu składającego ofertę:</w:t>
      </w:r>
    </w:p>
    <w:p w14:paraId="6154899A" w14:textId="77777777" w:rsidR="00A55F9A" w:rsidRDefault="00A55F9A">
      <w:pPr>
        <w:jc w:val="both"/>
        <w:rPr>
          <w:rFonts w:ascii="TimesNewRoman" w:hAnsi="TimesNewRoman" w:hint="eastAsia"/>
          <w:b/>
        </w:rPr>
      </w:pPr>
    </w:p>
    <w:p w14:paraId="032FB496" w14:textId="77777777" w:rsidR="00A55F9A" w:rsidRDefault="00122700">
      <w:pPr>
        <w:jc w:val="both"/>
      </w:pPr>
      <w:r>
        <w:rPr>
          <w:rFonts w:ascii="TimesNewRoman" w:hAnsi="TimesNewRoman"/>
        </w:rPr>
        <w:t>1. Pełna nazwa podmiotu: …………………………………………………………………………….</w:t>
      </w:r>
    </w:p>
    <w:p w14:paraId="582F979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4D73F12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09B5D65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35ACCF3" w14:textId="77777777" w:rsidR="00A55F9A" w:rsidRDefault="00122700">
      <w:pPr>
        <w:jc w:val="both"/>
      </w:pPr>
      <w:r>
        <w:rPr>
          <w:rFonts w:ascii="TimesNewRoman" w:hAnsi="TimesNewRoman"/>
        </w:rPr>
        <w:t>2. Dokładny adres: .......................................................................................................................……..</w:t>
      </w:r>
    </w:p>
    <w:p w14:paraId="6D75574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9A1FFD5" w14:textId="77777777" w:rsidR="00A55F9A" w:rsidRDefault="00122700">
      <w:pPr>
        <w:jc w:val="both"/>
      </w:pPr>
      <w:r>
        <w:rPr>
          <w:rFonts w:ascii="TimesNewRoman" w:hAnsi="TimesNewRoman"/>
        </w:rPr>
        <w:t>Tel.: ..................... faks: ....................... e-mail: ........................ http:// ..................................</w:t>
      </w:r>
    </w:p>
    <w:p w14:paraId="66E05B54" w14:textId="77777777" w:rsidR="00A55F9A" w:rsidRDefault="00122700">
      <w:pPr>
        <w:jc w:val="both"/>
      </w:pPr>
      <w:r>
        <w:rPr>
          <w:rFonts w:ascii="TimesNewRoman" w:hAnsi="TimesNewRoman"/>
        </w:rPr>
        <w:t>3. Data i numer wpisu do rejestru podmiotów wykonujących działalność leczniczą lub rejestru praktyk:</w:t>
      </w:r>
    </w:p>
    <w:p w14:paraId="481C944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B7093A7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...................................................................................................................................................……….</w:t>
      </w:r>
    </w:p>
    <w:p w14:paraId="78DD21D1" w14:textId="77777777" w:rsidR="00A55F9A" w:rsidRDefault="00122700">
      <w:pPr>
        <w:jc w:val="both"/>
      </w:pPr>
      <w:r>
        <w:rPr>
          <w:rFonts w:ascii="TimesNewRoman" w:hAnsi="TimesNewRoman"/>
        </w:rPr>
        <w:t>4. Data i numer wpisu do KRS lub innego właściwego rejestru, np. ewidencji działalności gospodarczej:</w:t>
      </w:r>
    </w:p>
    <w:p w14:paraId="566738F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1009D04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</w:t>
      </w:r>
    </w:p>
    <w:p w14:paraId="1F947B05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E403D1E" w14:textId="77777777" w:rsidR="00A55F9A" w:rsidRDefault="00122700">
      <w:pPr>
        <w:jc w:val="both"/>
      </w:pPr>
      <w:r>
        <w:rPr>
          <w:rFonts w:ascii="TimesNewRoman" w:hAnsi="TimesNewRoman"/>
        </w:rPr>
        <w:t>5. Numer NIP: .............…................................ numer REGON: ..............................................………</w:t>
      </w:r>
    </w:p>
    <w:p w14:paraId="21757A9F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2EDED9E" w14:textId="77777777" w:rsidR="00A55F9A" w:rsidRDefault="00122700">
      <w:pPr>
        <w:jc w:val="both"/>
      </w:pPr>
      <w:r>
        <w:rPr>
          <w:rFonts w:ascii="TimesNewRoman" w:hAnsi="TimesNewRoman"/>
        </w:rPr>
        <w:t>6. Nazwa banku i numer rachunku:</w:t>
      </w:r>
    </w:p>
    <w:p w14:paraId="6CC1A7A7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C49A907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...............................………….....................................................………………………………………</w:t>
      </w:r>
    </w:p>
    <w:p w14:paraId="10E6590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FF1E8BC" w14:textId="77777777" w:rsidR="00A55F9A" w:rsidRDefault="00122700">
      <w:pPr>
        <w:jc w:val="both"/>
      </w:pPr>
      <w:r>
        <w:rPr>
          <w:rFonts w:ascii="TimesNewRoman" w:hAnsi="TimesNewRoman"/>
        </w:rPr>
        <w:t>7. Imiona i nazwiska osób uprawnionych do reprezentowania i składania oświadczeń woli</w:t>
      </w:r>
      <w:r>
        <w:rPr>
          <w:rFonts w:ascii="TimesNewRoman" w:hAnsi="TimesNewRoman"/>
        </w:rPr>
        <w:br/>
        <w:t>w imieniu podmiotu:</w:t>
      </w:r>
    </w:p>
    <w:p w14:paraId="2E7A5EE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798497F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................................................................................................................................................…………</w:t>
      </w:r>
    </w:p>
    <w:p w14:paraId="184844BC" w14:textId="77777777" w:rsidR="00A55F9A" w:rsidRDefault="00122700">
      <w:pPr>
        <w:jc w:val="both"/>
      </w:pPr>
      <w:r>
        <w:rPr>
          <w:rFonts w:ascii="TimesNewRoman" w:hAnsi="TimesNewRoman"/>
        </w:rPr>
        <w:t>8. Imię i nazwisko, nr telefonu kontaktowego, e-mail osoby upoważnionej do składania ewentualnych wyjaśnień i uzupełnień dotyczących oferty:</w:t>
      </w:r>
    </w:p>
    <w:p w14:paraId="2781B19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586F121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...........................................................................…………...................................……………………..</w:t>
      </w:r>
    </w:p>
    <w:p w14:paraId="14DD61D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BFE7F2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D617235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E67301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7AC140E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F8A3E0B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I. Szczegółowy sposób realizacji programu – spójny z kosztorysem (prowadzenie akcji informacyjno-promocyjnej, zaproszenie do programu, kwalifikacja uczestników badań, prowadzenie rejestracji itp.):</w:t>
      </w:r>
    </w:p>
    <w:p w14:paraId="557B077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BDAF191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......................................................................................................................................................….….</w:t>
      </w:r>
    </w:p>
    <w:p w14:paraId="4972397E" w14:textId="77777777" w:rsidR="00A55F9A" w:rsidRDefault="00122700">
      <w:pPr>
        <w:jc w:val="both"/>
      </w:pPr>
      <w:r>
        <w:rPr>
          <w:rFonts w:ascii="TimesNewRoman" w:hAnsi="TimesNewRoman"/>
        </w:rPr>
        <w:t>.</w:t>
      </w:r>
    </w:p>
    <w:p w14:paraId="3E146D51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.......................................................................................................................................................…….</w:t>
      </w:r>
    </w:p>
    <w:p w14:paraId="30B28E6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D0DADF4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..........................................……………………………………………………………………………..</w:t>
      </w:r>
    </w:p>
    <w:p w14:paraId="20D74DBF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ECE65A2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..............................................................................................…………………………………………..</w:t>
      </w:r>
    </w:p>
    <w:p w14:paraId="4F1E0278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D5190EE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......................................................................................................................................................……..</w:t>
      </w:r>
    </w:p>
    <w:p w14:paraId="4D31E46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E1463D8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II. Termin i miejsce realizacji programu (miejsce i czas wykonywania badań – dni, godziny, wydawanie wyników - sposób kierowania do ewentualnego dalszego badania, sposób prowadzenia dokumentacji medycznej, działania edukacyjne skierowane do osób badanych, sposób monitorowania podjętych działań, miejsce i sposób przeprowadzenia oceny jakości świadczeń itp.):</w:t>
      </w:r>
    </w:p>
    <w:p w14:paraId="3F4704D3" w14:textId="77777777" w:rsidR="00A55F9A" w:rsidRDefault="00A55F9A">
      <w:pPr>
        <w:jc w:val="both"/>
        <w:rPr>
          <w:rFonts w:ascii="TimesNewRoman" w:hAnsi="TimesNewRoman" w:hint="eastAsia"/>
          <w:b/>
          <w:bCs/>
        </w:rPr>
      </w:pPr>
    </w:p>
    <w:p w14:paraId="2290E4B3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................................................................................................................................................…………</w:t>
      </w:r>
    </w:p>
    <w:p w14:paraId="2BA27CE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39E3D2D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389DB4F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5349531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D4C3F6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128707D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III. Posiadane zasoby:</w:t>
      </w:r>
    </w:p>
    <w:p w14:paraId="577035BD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6CA74B2" w14:textId="77777777" w:rsidR="00A55F9A" w:rsidRDefault="00122700">
      <w:pPr>
        <w:jc w:val="both"/>
      </w:pPr>
      <w:r>
        <w:rPr>
          <w:rFonts w:ascii="TimesNewRoman" w:hAnsi="TimesNewRoman"/>
        </w:rPr>
        <w:t>- rzeczowe:</w:t>
      </w:r>
    </w:p>
    <w:p w14:paraId="1FEB8CC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A83BBE1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...................................................................................................................................................……….</w:t>
      </w:r>
    </w:p>
    <w:p w14:paraId="1ACB7291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9F6F7A0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62866B85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9D7C892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636818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413CE84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....................................................................................................................................................………</w:t>
      </w:r>
    </w:p>
    <w:p w14:paraId="76E679D0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2DC14EE" w14:textId="77777777" w:rsidR="00A55F9A" w:rsidRDefault="00122700">
      <w:pPr>
        <w:jc w:val="both"/>
      </w:pPr>
      <w:r>
        <w:rPr>
          <w:rFonts w:ascii="TimesNewRoman" w:hAnsi="TimesNewRoman"/>
        </w:rPr>
        <w:t>- lokalowe:</w:t>
      </w:r>
    </w:p>
    <w:p w14:paraId="501BA562" w14:textId="77777777" w:rsidR="00A55F9A" w:rsidRDefault="00A55F9A">
      <w:pPr>
        <w:rPr>
          <w:rFonts w:ascii="TimesNewRoman" w:hAnsi="TimesNewRoman" w:hint="eastAsia"/>
        </w:rPr>
      </w:pPr>
    </w:p>
    <w:p w14:paraId="4FA47FE9" w14:textId="77777777" w:rsidR="00A55F9A" w:rsidRDefault="00122700"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74CC0048" w14:textId="77777777" w:rsidR="00A55F9A" w:rsidRDefault="00A55F9A">
      <w:pPr>
        <w:rPr>
          <w:rFonts w:ascii="TimesNewRoman" w:hAnsi="TimesNewRoman" w:hint="eastAsia"/>
        </w:rPr>
      </w:pPr>
    </w:p>
    <w:p w14:paraId="5133C6E9" w14:textId="77777777" w:rsidR="00A55F9A" w:rsidRDefault="00122700"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4A62C31E" w14:textId="77777777" w:rsidR="00A55F9A" w:rsidRDefault="00A55F9A">
      <w:pPr>
        <w:rPr>
          <w:rFonts w:ascii="TimesNewRoman" w:hAnsi="TimesNewRoman" w:hint="eastAsia"/>
        </w:rPr>
      </w:pPr>
    </w:p>
    <w:p w14:paraId="49E43402" w14:textId="77777777" w:rsidR="00A55F9A" w:rsidRDefault="00122700">
      <w:r>
        <w:rPr>
          <w:rFonts w:ascii="TimesNewRoman" w:hAnsi="TimesNewRoman"/>
        </w:rPr>
        <w:t>.....................................................................................................................................................……...</w:t>
      </w:r>
    </w:p>
    <w:p w14:paraId="52AC0FF6" w14:textId="77777777" w:rsidR="00A55F9A" w:rsidRDefault="00A55F9A">
      <w:pPr>
        <w:rPr>
          <w:rFonts w:ascii="TimesNewRoman" w:hAnsi="TimesNewRoman" w:hint="eastAsia"/>
        </w:rPr>
      </w:pPr>
    </w:p>
    <w:p w14:paraId="2DED250A" w14:textId="77777777" w:rsidR="00A55F9A" w:rsidRDefault="00122700"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7DB2ADD9" w14:textId="77777777" w:rsidR="00A55F9A" w:rsidRDefault="00A55F9A">
      <w:pPr>
        <w:rPr>
          <w:rFonts w:ascii="TimesNewRoman" w:hAnsi="TimesNewRoman" w:hint="eastAsia"/>
        </w:rPr>
      </w:pPr>
    </w:p>
    <w:p w14:paraId="4AC44708" w14:textId="77777777" w:rsidR="00A55F9A" w:rsidRDefault="00122700">
      <w:pPr>
        <w:jc w:val="both"/>
      </w:pPr>
      <w:r>
        <w:rPr>
          <w:rFonts w:ascii="TimesNewRoman" w:hAnsi="TimesNewRoman"/>
        </w:rPr>
        <w:t>- kadrowe (w tym kompetencje osób zapewniających realizację programu i zakres ich obowiązków):</w:t>
      </w:r>
    </w:p>
    <w:p w14:paraId="66E5D8A4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AB50A8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E60EB87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………………………………………………………………………………………………………...</w:t>
      </w:r>
    </w:p>
    <w:p w14:paraId="57386CC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AB16310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………………………………………………………………………………………………………...</w:t>
      </w:r>
    </w:p>
    <w:p w14:paraId="723217B4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6C44BC1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………………………………………………………………………………………………………...</w:t>
      </w:r>
    </w:p>
    <w:p w14:paraId="339AEC3A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96540FD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C7B148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8CF9174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BDDCC37" w14:textId="35562968" w:rsidR="009E1E30" w:rsidRDefault="001E5C23">
      <w:r>
        <w:rPr>
          <w:rFonts w:ascii="TimesNewRoman" w:hAnsi="TimesNewRoman"/>
          <w:b/>
          <w:bCs/>
        </w:rPr>
        <w:t>IV</w:t>
      </w:r>
      <w:r w:rsidR="00122700">
        <w:rPr>
          <w:rFonts w:ascii="TimesNewRoman" w:hAnsi="TimesNewRoman"/>
          <w:b/>
          <w:bCs/>
        </w:rPr>
        <w:t>. Całkowity koszt realizacji programu - w złotych:</w:t>
      </w:r>
      <w:r w:rsidR="00122700">
        <w:rPr>
          <w:rFonts w:ascii="TimesNewRoman" w:hAnsi="TimesNewRoman"/>
        </w:rPr>
        <w:t xml:space="preserve"> </w:t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  <w:r w:rsidR="00122700">
        <w:rPr>
          <w:rFonts w:ascii="TimesNewRoman" w:hAnsi="TimesNewRoman"/>
        </w:rPr>
        <w:tab/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40"/>
        <w:gridCol w:w="1220"/>
        <w:gridCol w:w="1220"/>
        <w:gridCol w:w="1660"/>
        <w:gridCol w:w="1680"/>
      </w:tblGrid>
      <w:tr w:rsidR="009E1E30" w:rsidRPr="009E1E30" w14:paraId="75819108" w14:textId="77777777" w:rsidTr="009E1E30">
        <w:trPr>
          <w:trHeight w:val="9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496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ABC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Koszty merytoryczne              i administracyjne związane     z realizacją programu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4723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Rodzaj miary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F2FD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B5B0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Koszt jedn.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22B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Koszt całkowity</w:t>
            </w:r>
          </w:p>
        </w:tc>
      </w:tr>
      <w:tr w:rsidR="009E1E30" w:rsidRPr="009E1E30" w14:paraId="095A5BB6" w14:textId="77777777" w:rsidTr="009E1E30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D5D9" w14:textId="04CC3EE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95B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Badanie FRAX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394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642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E868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DF7C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09E66089" w14:textId="77777777" w:rsidTr="009E1E30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096A" w14:textId="2A95D898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1F7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Porada lekarza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1103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98CC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BBD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69D8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2AC34195" w14:textId="77777777" w:rsidTr="009E1E30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0BCF" w14:textId="51A30D4B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EC33" w14:textId="5035E76C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</w:t>
            </w: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adanie densytometryczne DXA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EDD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7210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981E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9B9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75216BF8" w14:textId="77777777" w:rsidTr="009E1E30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B46B" w14:textId="7741DA6C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24B1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Monitorowanie i ewaluacja programu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8082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A56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9119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51C2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2C61F4E3" w14:textId="77777777" w:rsidTr="009E1E30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09E6" w14:textId="34655BD1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7952" w14:textId="3E6AA689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warsztaty 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szkolenia pracowników medycznych wraz z </w:t>
            </w: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materiałami</w:t>
            </w: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edukacyjnymi, ulotek i plakatów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248B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B598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84E5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4EFC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21CE33FE" w14:textId="77777777" w:rsidTr="009E1E30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6C0D" w14:textId="2F80410F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026B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działania edukacyjne w mediach lokalnych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989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AAE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35C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4002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75F4F1D0" w14:textId="77777777" w:rsidTr="009E1E30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51A4" w14:textId="664CB802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ED86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koszt koordynatora programu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0BB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43BE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CF2D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D4A2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0C7C14AE" w14:textId="77777777" w:rsidTr="009E1E30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A3C9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38B3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0D55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5BB5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02E5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0AB9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7C0B6C9B" w14:textId="77777777" w:rsidTr="009E1E30">
        <w:trPr>
          <w:trHeight w:val="6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16E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5E88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4D3D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0216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F989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B3B1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1E30" w:rsidRPr="009E1E30" w14:paraId="119251BB" w14:textId="77777777" w:rsidTr="009E1E30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784F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4E3C" w14:textId="77777777" w:rsidR="009E1E30" w:rsidRPr="009E1E30" w:rsidRDefault="009E1E30" w:rsidP="009E1E30">
            <w:pP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Ogółem: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1DFA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D2EB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45B4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FD67" w14:textId="77777777" w:rsidR="009E1E30" w:rsidRPr="009E1E30" w:rsidRDefault="009E1E30" w:rsidP="009E1E3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E1E3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E0BE623" w14:textId="714B969C" w:rsidR="00A55F9A" w:rsidRDefault="00A55F9A"/>
    <w:p w14:paraId="79887BC4" w14:textId="77777777" w:rsidR="00A55F9A" w:rsidRDefault="00122700">
      <w:pPr>
        <w:jc w:val="both"/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14:paraId="37F9F8E0" w14:textId="70EDBBC7" w:rsidR="00A55F9A" w:rsidRPr="001E5C23" w:rsidRDefault="001E5C23">
      <w:pPr>
        <w:jc w:val="both"/>
        <w:rPr>
          <w:rFonts w:ascii="TimesNewRoman" w:hAnsi="TimesNewRoman" w:hint="eastAsia"/>
        </w:rPr>
      </w:pPr>
      <w:r w:rsidRPr="001E5C23">
        <w:rPr>
          <w:rFonts w:ascii="TimesNewRoman" w:hAnsi="TimesNewRoman"/>
          <w:b/>
          <w:bCs/>
        </w:rPr>
        <w:t>V</w:t>
      </w:r>
      <w:r w:rsidR="00122700" w:rsidRPr="001E5C23">
        <w:rPr>
          <w:rFonts w:ascii="TimesNewRoman" w:hAnsi="TimesNewRoman"/>
          <w:b/>
          <w:bCs/>
        </w:rPr>
        <w:t>.</w:t>
      </w:r>
      <w:r w:rsidR="00122700">
        <w:rPr>
          <w:rFonts w:ascii="TimesNewRoman" w:hAnsi="TimesNewRoman"/>
          <w:b/>
          <w:bCs/>
        </w:rPr>
        <w:t xml:space="preserve"> Uwagi mogące mieć znaczenie przy ocenie kosztorysu:</w:t>
      </w:r>
    </w:p>
    <w:p w14:paraId="0BCD6878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22D74D2" w14:textId="77777777" w:rsidR="00A55F9A" w:rsidRDefault="00122700">
      <w:pPr>
        <w:jc w:val="both"/>
      </w:pPr>
      <w:r>
        <w:rPr>
          <w:rFonts w:ascii="TimesNewRoman" w:hAnsi="TimesNewRoman"/>
        </w:rPr>
        <w:t>…..........................................................................................................................................…………..</w:t>
      </w:r>
    </w:p>
    <w:p w14:paraId="04E78318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09CEB49" w14:textId="77777777" w:rsidR="00A55F9A" w:rsidRDefault="00122700">
      <w:pPr>
        <w:jc w:val="both"/>
      </w:pPr>
      <w:r>
        <w:rPr>
          <w:rFonts w:ascii="TimesNewRoman" w:hAnsi="TimesNewRoman"/>
        </w:rPr>
        <w:t>….............................................................................................................................................………...</w:t>
      </w:r>
    </w:p>
    <w:p w14:paraId="5EFB38DE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6C18552" w14:textId="77777777" w:rsidR="00A55F9A" w:rsidRDefault="00122700">
      <w:pPr>
        <w:jc w:val="both"/>
      </w:pPr>
      <w:r>
        <w:rPr>
          <w:rFonts w:ascii="TimesNewRoman" w:hAnsi="TimesNewRoman"/>
        </w:rPr>
        <w:t>…..........................................................................................................................................…………..</w:t>
      </w:r>
    </w:p>
    <w:p w14:paraId="2924917A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AEDC45E" w14:textId="77777777" w:rsidR="00A55F9A" w:rsidRDefault="00122700">
      <w:pPr>
        <w:jc w:val="both"/>
      </w:pPr>
      <w:r>
        <w:rPr>
          <w:rFonts w:ascii="TimesNewRoman" w:hAnsi="TimesNewRoman"/>
        </w:rPr>
        <w:t>….........................................................................................................................................…………...</w:t>
      </w:r>
    </w:p>
    <w:p w14:paraId="0E933C31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68DF1F1" w14:textId="12B01E84" w:rsidR="00A55F9A" w:rsidRDefault="00A55F9A">
      <w:pPr>
        <w:jc w:val="both"/>
        <w:rPr>
          <w:rFonts w:ascii="TimesNewRoman" w:hAnsi="TimesNewRoman" w:hint="eastAsia"/>
        </w:rPr>
      </w:pPr>
    </w:p>
    <w:p w14:paraId="1E879CD2" w14:textId="73B4675A" w:rsidR="00A55F9A" w:rsidRDefault="001E5C23">
      <w:pPr>
        <w:jc w:val="both"/>
      </w:pPr>
      <w:r>
        <w:rPr>
          <w:rFonts w:ascii="TimesNewRoman" w:hAnsi="TimesNewRoman"/>
          <w:b/>
          <w:bCs/>
        </w:rPr>
        <w:t>VI</w:t>
      </w:r>
      <w:r w:rsidR="00122700">
        <w:rPr>
          <w:rFonts w:ascii="TimesNewRoman" w:hAnsi="TimesNewRoman"/>
          <w:b/>
          <w:bCs/>
        </w:rPr>
        <w:t>. Dotychczasowe doświadczenie Oferenta w realizacji takich samych lub podobnych programów i działań, w tym we współpracy z administracją publiczną:</w:t>
      </w:r>
    </w:p>
    <w:p w14:paraId="5397D7D7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3402BC0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......................................................................................................................................................…….</w:t>
      </w:r>
    </w:p>
    <w:p w14:paraId="4FDB13A8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28DE2A3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..............................................................................................................……………………………….</w:t>
      </w:r>
    </w:p>
    <w:p w14:paraId="383C401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A7360A8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.......................................................................................................................................................…….</w:t>
      </w:r>
    </w:p>
    <w:p w14:paraId="375016FA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68E37BC" w14:textId="77777777" w:rsidR="00A55F9A" w:rsidRDefault="00122700">
      <w:pPr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.....................................................................................................................…..............................…….</w:t>
      </w:r>
    </w:p>
    <w:p w14:paraId="68FCE2A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88F8206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XIII. Czy Oferent przewiduje udział w realizacji programu podwykonawców (jeżeli tak, w jakim zakresie) – w załączeniu dokument poświadczający wolę współpracy oraz określenie ewentualnej odpowiedzialności za realizowane elementy programu:</w:t>
      </w:r>
    </w:p>
    <w:p w14:paraId="447BEEDB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18716C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680EA18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AA1577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4AA615CD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609F269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497ABB8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59A39546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3A279B1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3B235E48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6E4C80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1DB50AC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XV. Inne informacje mogące mieć znaczenie przy ocenie oferty:</w:t>
      </w:r>
    </w:p>
    <w:p w14:paraId="75B2A7EE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1E1404F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196CF171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3772E42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0E3641EB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28B80BA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4CD64DCA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4731FA4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XVI. Osoba do kontaktu (imię i nazwisko osoby odpowiadającej za realizację programu, stanowisko,</w:t>
      </w:r>
      <w:r>
        <w:rPr>
          <w:rFonts w:ascii="TimesNewRomanPSMT" w:hAnsi="TimesNewRomanPSMT"/>
          <w:b/>
          <w:bCs/>
          <w:sz w:val="18"/>
        </w:rPr>
        <w:t xml:space="preserve"> </w:t>
      </w:r>
      <w:r>
        <w:rPr>
          <w:rFonts w:ascii="TimesNewRoman" w:hAnsi="TimesNewRoman"/>
          <w:b/>
          <w:bCs/>
        </w:rPr>
        <w:t>nr telefonu, adres e-mail):</w:t>
      </w:r>
    </w:p>
    <w:p w14:paraId="5F91A79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1D699CD" w14:textId="77777777" w:rsidR="00A55F9A" w:rsidRDefault="00122700">
      <w:pPr>
        <w:jc w:val="both"/>
      </w:pPr>
      <w:r>
        <w:rPr>
          <w:rFonts w:ascii="TimesNewRoman" w:hAnsi="TimesNewRoman"/>
        </w:rPr>
        <w:t>…………………………………………………………………………………………………………</w:t>
      </w:r>
    </w:p>
    <w:p w14:paraId="50D740C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CDD4DD6" w14:textId="77777777" w:rsidR="00A55F9A" w:rsidRDefault="00122700">
      <w:pPr>
        <w:jc w:val="both"/>
      </w:pPr>
      <w:r>
        <w:rPr>
          <w:rFonts w:ascii="TimesNewRoman" w:hAnsi="TimesNewRoman"/>
          <w:b/>
          <w:bCs/>
        </w:rPr>
        <w:t>XVII. Oświadczam, że wypełniłem/am obowiązki informacyjne przewidziane w art. 13 lub art. 14 RODO wobec osób fizycznych, od których dane osobowe bezpośrednio lub pośrednio pozyskałem w celu ubiegania się o udzielenie zamówienia na realizację programu polityki zdrowotnej w niniejszym postępowaniu.</w:t>
      </w:r>
    </w:p>
    <w:p w14:paraId="00FFFD63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7A86F24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3BCB06B" w14:textId="77777777" w:rsidR="00A55F9A" w:rsidRDefault="00122700">
      <w:pPr>
        <w:jc w:val="both"/>
      </w:pPr>
      <w:r>
        <w:rPr>
          <w:rFonts w:ascii="TimesNewRoman" w:hAnsi="TimesNewRoman"/>
          <w:sz w:val="20"/>
        </w:rPr>
        <w:t>……………………………………………………………………………………………………………………………...</w:t>
      </w:r>
    </w:p>
    <w:p w14:paraId="48C8ACF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59FA2F8" w14:textId="77777777" w:rsidR="00A55F9A" w:rsidRDefault="00122700">
      <w:pPr>
        <w:jc w:val="both"/>
      </w:pPr>
      <w:r>
        <w:rPr>
          <w:rFonts w:ascii="TimesNewRoman" w:hAnsi="TimesNewRoman"/>
        </w:rPr>
        <w:t>Załączniki i ewentualne referencje:</w:t>
      </w:r>
    </w:p>
    <w:p w14:paraId="683BE2E0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C7BA2F6" w14:textId="77777777" w:rsidR="00A55F9A" w:rsidRDefault="00122700">
      <w:pPr>
        <w:jc w:val="both"/>
      </w:pPr>
      <w:r>
        <w:rPr>
          <w:rFonts w:ascii="TimesNewRoman" w:hAnsi="TimesNewRoman"/>
        </w:rPr>
        <w:t>1. .........................................................…</w:t>
      </w:r>
    </w:p>
    <w:p w14:paraId="0E278D50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E64F6A7" w14:textId="77777777" w:rsidR="00A55F9A" w:rsidRDefault="00122700">
      <w:pPr>
        <w:jc w:val="both"/>
      </w:pPr>
      <w:r>
        <w:rPr>
          <w:rFonts w:ascii="TimesNewRoman" w:hAnsi="TimesNewRoman"/>
        </w:rPr>
        <w:t>2...........................................................…</w:t>
      </w:r>
    </w:p>
    <w:p w14:paraId="22572E2D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5932F18" w14:textId="77777777" w:rsidR="00A55F9A" w:rsidRDefault="00122700">
      <w:pPr>
        <w:jc w:val="both"/>
      </w:pPr>
      <w:r>
        <w:rPr>
          <w:rFonts w:ascii="TimesNewRoman" w:hAnsi="TimesNewRoman"/>
        </w:rPr>
        <w:t>3. .........................................................…</w:t>
      </w:r>
    </w:p>
    <w:p w14:paraId="7A826EC7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78E0B7EF" w14:textId="77777777" w:rsidR="00A55F9A" w:rsidRDefault="00122700">
      <w:pPr>
        <w:jc w:val="both"/>
      </w:pPr>
      <w:r>
        <w:rPr>
          <w:rFonts w:ascii="TimesNewRoman" w:hAnsi="TimesNewRoman"/>
        </w:rPr>
        <w:lastRenderedPageBreak/>
        <w:t>4. .........................................................…</w:t>
      </w:r>
    </w:p>
    <w:p w14:paraId="5FFD3E8A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1155119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078FD4ED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3E83521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E4B133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512C47B2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2AC74C1C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3ABF9CD9" w14:textId="77777777" w:rsidR="00A55F9A" w:rsidRDefault="00A55F9A">
      <w:pPr>
        <w:jc w:val="both"/>
        <w:rPr>
          <w:rFonts w:ascii="TimesNewRoman" w:hAnsi="TimesNewRoman" w:hint="eastAsia"/>
        </w:rPr>
      </w:pPr>
    </w:p>
    <w:p w14:paraId="63F10008" w14:textId="77777777" w:rsidR="00A55F9A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……………………………………………………………</w:t>
      </w:r>
    </w:p>
    <w:p w14:paraId="2F9B0C86" w14:textId="77777777" w:rsidR="00A55F9A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(podpis i pieczęć osoby/osób </w:t>
      </w:r>
    </w:p>
    <w:p w14:paraId="6A3C2D72" w14:textId="77777777" w:rsidR="00A55F9A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uprawnionych do reprezentowania podmiotu</w:t>
      </w:r>
    </w:p>
    <w:p w14:paraId="21A8542B" w14:textId="77777777" w:rsidR="00A55F9A" w:rsidRDefault="00122700">
      <w:pPr>
        <w:jc w:val="both"/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       składającego ofertę)</w:t>
      </w:r>
    </w:p>
    <w:p w14:paraId="51B1C2B9" w14:textId="77777777" w:rsidR="00122700" w:rsidRDefault="00122700">
      <w:pPr>
        <w:jc w:val="both"/>
      </w:pPr>
    </w:p>
    <w:sectPr w:rsidR="0012270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38"/>
    <w:rsid w:val="00122700"/>
    <w:rsid w:val="001E5C23"/>
    <w:rsid w:val="00556038"/>
    <w:rsid w:val="009E1E30"/>
    <w:rsid w:val="00A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2C73C"/>
  <w15:chartTrackingRefBased/>
  <w15:docId w15:val="{22734604-CF07-4924-BABB-94EDBCD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ascii="Cambria" w:eastAsia="Times New Roman" w:hAnsi="Cambria"/>
      <w:b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ascii="Cambria" w:eastAsia="Times New Roman" w:hAnsi="Cambri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owy1">
    <w:name w:val="Standardowy1"/>
    <w:pPr>
      <w:suppressAutoHyphens/>
    </w:pPr>
    <w:rPr>
      <w:rFonts w:ascii="Calibri" w:hAnsi="Calibri" w:cs="Liberation Serif"/>
      <w:kern w:val="2"/>
      <w:sz w:val="22"/>
      <w:szCs w:val="22"/>
      <w:lang w:eastAsia="ar-SA"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WPastuszak</dc:creator>
  <cp:keywords/>
  <cp:lastModifiedBy>WPastuszak</cp:lastModifiedBy>
  <cp:revision>6</cp:revision>
  <cp:lastPrinted>1995-11-21T16:41:00Z</cp:lastPrinted>
  <dcterms:created xsi:type="dcterms:W3CDTF">2021-08-11T12:37:00Z</dcterms:created>
  <dcterms:modified xsi:type="dcterms:W3CDTF">2022-02-02T11:13:00Z</dcterms:modified>
</cp:coreProperties>
</file>